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37AA78E5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LP-CP-03</w:t>
                            </w:r>
                            <w:r w:rsidR="00E27EC1"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" filled="f" strokecolor="black [3213]" strokeweight="1pt">
                <v:textbox>
                  <w:txbxContent>
                    <w:p w14:paraId="7142F0AD" w14:textId="37AA78E5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LP-CP-03</w:t>
                      </w:r>
                      <w:r w:rsidR="00E27EC1">
                        <w:rPr>
                          <w:b/>
                          <w:color w:val="000000" w:themeColor="text1"/>
                        </w:rPr>
                        <w:t>3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666FB56B" w14:textId="77777777" w:rsidR="007458CA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</w:p>
    <w:p w14:paraId="30299DC1" w14:textId="3037A6E7" w:rsidR="00CD276A" w:rsidRPr="009B52E4" w:rsidRDefault="002413FB" w:rsidP="002413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ADQUISICION </w:t>
      </w:r>
      <w:r w:rsidR="00E27EC1">
        <w:rPr>
          <w:rFonts w:ascii="Arial" w:hAnsi="Arial" w:cs="Arial"/>
          <w:b/>
          <w:sz w:val="20"/>
          <w:szCs w:val="20"/>
        </w:rPr>
        <w:t>DE MEDICAMENTOS</w:t>
      </w:r>
      <w:r w:rsidR="007458CA">
        <w:rPr>
          <w:rFonts w:ascii="Arial" w:hAnsi="Arial" w:cs="Arial"/>
          <w:b/>
          <w:sz w:val="20"/>
          <w:szCs w:val="20"/>
        </w:rPr>
        <w:t xml:space="preserve"> E INSUMOS REGIONAL</w:t>
      </w:r>
    </w:p>
    <w:p w14:paraId="4795B494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4F12BA86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2413FB">
        <w:rPr>
          <w:rFonts w:ascii="Arial" w:hAnsi="Arial" w:cs="Arial"/>
          <w:b/>
          <w:sz w:val="20"/>
          <w:lang w:val="es-ES"/>
        </w:rPr>
        <w:t xml:space="preserve">ADQUISICICION </w:t>
      </w:r>
      <w:r w:rsidR="007458CA">
        <w:rPr>
          <w:rFonts w:ascii="Arial" w:hAnsi="Arial" w:cs="Arial"/>
          <w:b/>
          <w:sz w:val="20"/>
          <w:lang w:val="es-ES"/>
        </w:rPr>
        <w:t xml:space="preserve">DE </w:t>
      </w:r>
      <w:r w:rsidR="00A9717D">
        <w:rPr>
          <w:rFonts w:ascii="Arial" w:hAnsi="Arial" w:cs="Arial"/>
          <w:b/>
          <w:sz w:val="20"/>
          <w:lang w:val="es-ES"/>
        </w:rPr>
        <w:t>MEDICAMENTOS</w:t>
      </w:r>
      <w:r w:rsidR="007458CA">
        <w:rPr>
          <w:rFonts w:ascii="Arial" w:hAnsi="Arial" w:cs="Arial"/>
          <w:b/>
          <w:sz w:val="20"/>
          <w:lang w:val="es-ES"/>
        </w:rPr>
        <w:t xml:space="preserve"> E INSUMOS REGIONAL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6D3618CD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 xml:space="preserve">horas 16:00 del día </w:t>
      </w:r>
      <w:r w:rsidR="00967734">
        <w:rPr>
          <w:rFonts w:ascii="Arial" w:hAnsi="Arial" w:cs="Arial"/>
          <w:sz w:val="20"/>
          <w:szCs w:val="20"/>
        </w:rPr>
        <w:t xml:space="preserve">miércoles 30 </w:t>
      </w:r>
      <w:r w:rsidRPr="00562E51">
        <w:rPr>
          <w:rFonts w:ascii="Arial" w:hAnsi="Arial" w:cs="Arial"/>
          <w:sz w:val="20"/>
          <w:szCs w:val="20"/>
        </w:rPr>
        <w:t xml:space="preserve">de agosto 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84A6D3" w14:textId="03EC2CFC" w:rsidR="00CD276A" w:rsidRPr="00562E51" w:rsidRDefault="00656F2D" w:rsidP="00656F2D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FORMULARIO DE PROPUESTA TÉCNICA Y ECONOMICA</w:t>
      </w:r>
      <w:r w:rsidR="00CD276A" w:rsidRPr="00562E51">
        <w:rPr>
          <w:rFonts w:ascii="Arial" w:hAnsi="Arial" w:cs="Arial"/>
          <w:b/>
          <w:sz w:val="20"/>
          <w:szCs w:val="20"/>
        </w:rPr>
        <w:t xml:space="preserve">: </w:t>
      </w:r>
      <w:r w:rsidR="00CD276A" w:rsidRPr="00562E51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</w:t>
      </w:r>
      <w:r>
        <w:rPr>
          <w:rFonts w:ascii="Arial" w:hAnsi="Arial" w:cs="Arial"/>
          <w:sz w:val="20"/>
          <w:szCs w:val="20"/>
        </w:rPr>
        <w:t xml:space="preserve"> y propuesta económica expresada en moneda nacional (bolivianos);</w:t>
      </w:r>
      <w:r w:rsidR="00CD276A" w:rsidRPr="00562E51">
        <w:rPr>
          <w:rFonts w:ascii="Arial" w:hAnsi="Arial" w:cs="Arial"/>
          <w:sz w:val="20"/>
          <w:szCs w:val="20"/>
        </w:rPr>
        <w:t xml:space="preserve"> debe ser presentado en el </w:t>
      </w:r>
      <w:r>
        <w:rPr>
          <w:rFonts w:ascii="Arial" w:hAnsi="Arial" w:cs="Arial"/>
          <w:sz w:val="20"/>
          <w:szCs w:val="20"/>
        </w:rPr>
        <w:t>F</w:t>
      </w:r>
      <w:r w:rsidR="00CD276A" w:rsidRPr="00562E51">
        <w:rPr>
          <w:rFonts w:ascii="Arial" w:hAnsi="Arial" w:cs="Arial"/>
          <w:sz w:val="20"/>
          <w:szCs w:val="20"/>
        </w:rPr>
        <w:t xml:space="preserve">ormulario de </w:t>
      </w:r>
      <w:r>
        <w:rPr>
          <w:rFonts w:ascii="Arial" w:hAnsi="Arial" w:cs="Arial"/>
          <w:sz w:val="20"/>
          <w:szCs w:val="20"/>
        </w:rPr>
        <w:t>Propuesta T</w:t>
      </w:r>
      <w:r w:rsidR="00CD276A" w:rsidRPr="00562E51">
        <w:rPr>
          <w:rFonts w:ascii="Arial" w:hAnsi="Arial" w:cs="Arial"/>
          <w:sz w:val="20"/>
          <w:szCs w:val="20"/>
        </w:rPr>
        <w:t>écnica</w:t>
      </w:r>
      <w:r>
        <w:rPr>
          <w:rFonts w:ascii="Arial" w:hAnsi="Arial" w:cs="Arial"/>
          <w:sz w:val="20"/>
          <w:szCs w:val="20"/>
        </w:rPr>
        <w:t xml:space="preserve"> y Económica</w:t>
      </w:r>
      <w:r w:rsidR="00CD276A" w:rsidRPr="00562E51">
        <w:rPr>
          <w:rFonts w:ascii="Arial" w:hAnsi="Arial" w:cs="Arial"/>
          <w:sz w:val="20"/>
          <w:szCs w:val="20"/>
        </w:rPr>
        <w:t xml:space="preserve">. (Documento adjunto a esta invitación).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33A205E" w14:textId="4FB11408" w:rsid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575A443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C0B402C" w14:textId="2412EE44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El proponente deberá especificar el plazo de entrega de acuerdo a su stock</w:t>
      </w:r>
      <w:r w:rsidRPr="009B52E4">
        <w:rPr>
          <w:rFonts w:ascii="Arial" w:hAnsi="Arial" w:cs="Arial"/>
          <w:sz w:val="20"/>
          <w:szCs w:val="20"/>
        </w:rPr>
        <w:t>.</w:t>
      </w:r>
    </w:p>
    <w:p w14:paraId="3CF876A8" w14:textId="60C5CC62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47C83C12" w14:textId="15B8EB16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empresa adjudicada deberá presentar </w:t>
      </w:r>
      <w:r w:rsidR="00111E0D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 xml:space="preserve">Certificado de control de Calidad del lote de medicamentos a </w:t>
      </w:r>
      <w:r w:rsidR="00111E0D">
        <w:rPr>
          <w:rFonts w:ascii="Arial" w:hAnsi="Arial" w:cs="Arial"/>
          <w:sz w:val="20"/>
          <w:szCs w:val="20"/>
        </w:rPr>
        <w:t xml:space="preserve">entregar, y el </w:t>
      </w:r>
      <w:r w:rsidR="00111E0D">
        <w:rPr>
          <w:rFonts w:ascii="Arial" w:hAnsi="Arial" w:cs="Arial"/>
          <w:sz w:val="20"/>
          <w:szCs w:val="20"/>
        </w:rPr>
        <w:t xml:space="preserve">Registro </w:t>
      </w:r>
      <w:r w:rsidR="00111E0D">
        <w:rPr>
          <w:rFonts w:ascii="Arial" w:hAnsi="Arial" w:cs="Arial"/>
          <w:sz w:val="20"/>
          <w:szCs w:val="20"/>
        </w:rPr>
        <w:t>Sanitario del producto adjudicado.</w:t>
      </w:r>
    </w:p>
    <w:p w14:paraId="57645ED6" w14:textId="77777777" w:rsidR="00E07343" w:rsidRP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769251D7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0.3</w:t>
      </w:r>
      <w:r w:rsidRPr="00296EAB">
        <w:rPr>
          <w:rFonts w:ascii="Arial" w:hAnsi="Arial" w:cs="Arial"/>
          <w:sz w:val="20"/>
          <w:szCs w:val="20"/>
        </w:rPr>
        <w:t xml:space="preserve">% 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 o OC/S, debiéndose en dicho caso iniciar el proceso de resolución del contrato, aspecto que se indicara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5B00B0B" w14:textId="77777777" w:rsidR="00CD276A" w:rsidRPr="00296EAB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lastRenderedPageBreak/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6833F126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supervisado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Pr="009B52E4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Pr="009B52E4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3320A437" w14:textId="77777777" w:rsidR="00CD276A" w:rsidRPr="009B52E4" w:rsidRDefault="00CD276A" w:rsidP="00CD276A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1134"/>
        <w:gridCol w:w="3850"/>
      </w:tblGrid>
      <w:tr w:rsidR="00CD276A" w:rsidRPr="00967734" w14:paraId="60121BE8" w14:textId="77777777" w:rsidTr="00967734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06489CEA" w14:textId="77777777" w:rsidR="00CD276A" w:rsidRPr="00967734" w:rsidRDefault="00CD276A" w:rsidP="001635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</w:p>
        </w:tc>
        <w:tc>
          <w:tcPr>
            <w:tcW w:w="2504" w:type="dxa"/>
            <w:shd w:val="clear" w:color="auto" w:fill="D9D9D9"/>
            <w:vAlign w:val="center"/>
          </w:tcPr>
          <w:p w14:paraId="2AB862B3" w14:textId="77777777" w:rsidR="00CD276A" w:rsidRPr="0096773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EAF2E83" w14:textId="77777777" w:rsidR="00CD276A" w:rsidRPr="0096773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1984E5A" w14:textId="77777777" w:rsidR="00CD276A" w:rsidRPr="0096773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6B02A8C9" w14:textId="77777777" w:rsidR="00CD276A" w:rsidRPr="0096773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CD276A" w:rsidRPr="00967734" w14:paraId="02E7BDB2" w14:textId="77777777" w:rsidTr="00967734">
        <w:trPr>
          <w:trHeight w:val="310"/>
        </w:trPr>
        <w:tc>
          <w:tcPr>
            <w:tcW w:w="893" w:type="dxa"/>
            <w:vAlign w:val="center"/>
          </w:tcPr>
          <w:p w14:paraId="31C57AE9" w14:textId="77777777" w:rsidR="00CD276A" w:rsidRPr="00967734" w:rsidRDefault="00CD276A" w:rsidP="001635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0008F824" w14:textId="77777777" w:rsidR="00CD276A" w:rsidRPr="00967734" w:rsidRDefault="00CD276A" w:rsidP="001635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73243918" w14:textId="0DF5C94D" w:rsidR="00CD276A" w:rsidRPr="00967734" w:rsidRDefault="00967734" w:rsidP="00751B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25</w:t>
            </w:r>
            <w:r w:rsidR="00CD276A" w:rsidRPr="00967734">
              <w:rPr>
                <w:rFonts w:ascii="Arial" w:hAnsi="Arial" w:cs="Arial"/>
                <w:sz w:val="18"/>
                <w:szCs w:val="18"/>
              </w:rPr>
              <w:t>/0</w:t>
            </w:r>
            <w:r w:rsidR="00562E51" w:rsidRPr="00967734">
              <w:rPr>
                <w:rFonts w:ascii="Arial" w:hAnsi="Arial" w:cs="Arial"/>
                <w:sz w:val="18"/>
                <w:szCs w:val="18"/>
              </w:rPr>
              <w:t>8</w:t>
            </w:r>
            <w:r w:rsidR="00CD276A" w:rsidRPr="00967734">
              <w:rPr>
                <w:rFonts w:ascii="Arial" w:hAnsi="Arial" w:cs="Arial"/>
                <w:sz w:val="18"/>
                <w:szCs w:val="18"/>
              </w:rPr>
              <w:t>/2023</w:t>
            </w:r>
          </w:p>
        </w:tc>
        <w:tc>
          <w:tcPr>
            <w:tcW w:w="1134" w:type="dxa"/>
            <w:vAlign w:val="center"/>
          </w:tcPr>
          <w:p w14:paraId="4FAF3A84" w14:textId="77777777" w:rsidR="00CD276A" w:rsidRPr="00967734" w:rsidRDefault="00CD276A" w:rsidP="001635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vAlign w:val="center"/>
          </w:tcPr>
          <w:p w14:paraId="1064B7B1" w14:textId="77777777" w:rsidR="00CD276A" w:rsidRPr="00967734" w:rsidRDefault="00CD276A" w:rsidP="001635DB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CD276A" w:rsidRPr="00967734" w14:paraId="316712DD" w14:textId="77777777" w:rsidTr="00967734">
        <w:trPr>
          <w:trHeight w:val="163"/>
        </w:trPr>
        <w:tc>
          <w:tcPr>
            <w:tcW w:w="893" w:type="dxa"/>
            <w:vAlign w:val="center"/>
          </w:tcPr>
          <w:p w14:paraId="0F651894" w14:textId="77777777" w:rsidR="00CD276A" w:rsidRPr="00967734" w:rsidRDefault="00CD276A" w:rsidP="001635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346CA11D" w14:textId="77777777" w:rsidR="00CD276A" w:rsidRPr="00967734" w:rsidRDefault="00CD276A" w:rsidP="001635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466D9A9E" w14:textId="77777777" w:rsidR="00CD276A" w:rsidRPr="00967734" w:rsidRDefault="00CD276A" w:rsidP="001635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5D18B5E" w14:textId="4BC40FDB" w:rsidR="00CD276A" w:rsidRPr="00967734" w:rsidRDefault="00967734" w:rsidP="00751B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30</w:t>
            </w:r>
            <w:r w:rsidR="00CD276A" w:rsidRPr="00967734">
              <w:rPr>
                <w:rFonts w:ascii="Arial" w:hAnsi="Arial" w:cs="Arial"/>
                <w:sz w:val="18"/>
                <w:szCs w:val="18"/>
              </w:rPr>
              <w:t>/08/2023</w:t>
            </w:r>
          </w:p>
        </w:tc>
        <w:tc>
          <w:tcPr>
            <w:tcW w:w="1134" w:type="dxa"/>
            <w:vAlign w:val="center"/>
          </w:tcPr>
          <w:p w14:paraId="02DC8B8A" w14:textId="77777777" w:rsidR="00CD276A" w:rsidRPr="00967734" w:rsidRDefault="00CD276A" w:rsidP="001635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3850" w:type="dxa"/>
            <w:vAlign w:val="center"/>
          </w:tcPr>
          <w:p w14:paraId="61E1E04F" w14:textId="77777777" w:rsidR="00CD276A" w:rsidRPr="00967734" w:rsidRDefault="00CD276A" w:rsidP="001635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ana.bernal@csbp.com.bo</w:t>
            </w:r>
          </w:p>
        </w:tc>
      </w:tr>
      <w:tr w:rsidR="00CD276A" w:rsidRPr="00967734" w14:paraId="15EE2B05" w14:textId="77777777" w:rsidTr="00967734">
        <w:trPr>
          <w:trHeight w:val="626"/>
        </w:trPr>
        <w:tc>
          <w:tcPr>
            <w:tcW w:w="893" w:type="dxa"/>
            <w:vAlign w:val="center"/>
          </w:tcPr>
          <w:p w14:paraId="5A4B82CC" w14:textId="77777777" w:rsidR="00CD276A" w:rsidRPr="00967734" w:rsidRDefault="00CD276A" w:rsidP="001635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1DE5B623" w14:textId="77777777" w:rsidR="00CD276A" w:rsidRPr="00967734" w:rsidRDefault="00CD276A" w:rsidP="001635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10891105" w14:textId="210A3440" w:rsidR="00CD276A" w:rsidRPr="00967734" w:rsidRDefault="00967734" w:rsidP="00751B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30</w:t>
            </w:r>
            <w:r w:rsidR="00CD276A" w:rsidRPr="00967734">
              <w:rPr>
                <w:rFonts w:ascii="Arial" w:hAnsi="Arial" w:cs="Arial"/>
                <w:sz w:val="18"/>
                <w:szCs w:val="18"/>
              </w:rPr>
              <w:t>/08/2023</w:t>
            </w:r>
          </w:p>
        </w:tc>
        <w:tc>
          <w:tcPr>
            <w:tcW w:w="1134" w:type="dxa"/>
            <w:vAlign w:val="center"/>
          </w:tcPr>
          <w:p w14:paraId="755E980C" w14:textId="77777777" w:rsidR="00CD276A" w:rsidRPr="00967734" w:rsidRDefault="00CD276A" w:rsidP="001635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16:10</w:t>
            </w:r>
          </w:p>
        </w:tc>
        <w:tc>
          <w:tcPr>
            <w:tcW w:w="3850" w:type="dxa"/>
            <w:vAlign w:val="center"/>
          </w:tcPr>
          <w:p w14:paraId="48FBFD25" w14:textId="77777777" w:rsidR="00CD276A" w:rsidRPr="00967734" w:rsidRDefault="00CD276A" w:rsidP="001635DB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45477EC3" w14:textId="77777777" w:rsidR="00CD276A" w:rsidRPr="00967734" w:rsidRDefault="00111E0D" w:rsidP="001635DB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CD276A" w:rsidRPr="00967734">
                <w:rPr>
                  <w:rFonts w:ascii="Arial" w:hAnsi="Arial" w:cs="Arial"/>
                  <w:sz w:val="18"/>
                  <w:szCs w:val="18"/>
                </w:rPr>
                <w:t>https://us04web.zoom.us/j/6805165139?pwd=ZW050ti4QuU7KT0nb0Qne4idMduk8j.1</w:t>
              </w:r>
            </w:hyperlink>
          </w:p>
          <w:p w14:paraId="65B6AEBA" w14:textId="77777777" w:rsidR="00CD276A" w:rsidRPr="00967734" w:rsidRDefault="00CD276A" w:rsidP="001635DB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ID de reunión: 680 516 5139</w:t>
            </w:r>
          </w:p>
          <w:p w14:paraId="2C5A0E95" w14:textId="77777777" w:rsidR="00CD276A" w:rsidRPr="00967734" w:rsidRDefault="00CD276A" w:rsidP="001635DB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Código de acceso: CSBP</w:t>
            </w:r>
          </w:p>
        </w:tc>
      </w:tr>
      <w:tr w:rsidR="00CD276A" w:rsidRPr="00967734" w14:paraId="2265F9C1" w14:textId="77777777" w:rsidTr="00967734">
        <w:trPr>
          <w:trHeight w:val="253"/>
        </w:trPr>
        <w:tc>
          <w:tcPr>
            <w:tcW w:w="893" w:type="dxa"/>
            <w:vAlign w:val="center"/>
          </w:tcPr>
          <w:p w14:paraId="6CF51DD4" w14:textId="77777777" w:rsidR="00CD276A" w:rsidRPr="00967734" w:rsidRDefault="00CD276A" w:rsidP="001635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12864501" w14:textId="77777777" w:rsidR="00CD276A" w:rsidRPr="00967734" w:rsidRDefault="00CD276A" w:rsidP="001635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4411FBEC" w14:textId="4D7DD0E2" w:rsidR="00CD276A" w:rsidRPr="00967734" w:rsidRDefault="00967734" w:rsidP="00967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0</w:t>
            </w:r>
            <w:r w:rsidR="00751B8A" w:rsidRPr="00967734">
              <w:rPr>
                <w:rFonts w:ascii="Arial" w:hAnsi="Arial" w:cs="Arial"/>
                <w:sz w:val="18"/>
                <w:szCs w:val="18"/>
              </w:rPr>
              <w:t>8</w:t>
            </w:r>
            <w:r w:rsidR="00CD276A" w:rsidRPr="00967734">
              <w:rPr>
                <w:rFonts w:ascii="Arial" w:hAnsi="Arial" w:cs="Arial"/>
                <w:sz w:val="18"/>
                <w:szCs w:val="18"/>
              </w:rPr>
              <w:t>/0</w:t>
            </w:r>
            <w:r w:rsidRPr="00967734">
              <w:rPr>
                <w:rFonts w:ascii="Arial" w:hAnsi="Arial" w:cs="Arial"/>
                <w:sz w:val="18"/>
                <w:szCs w:val="18"/>
              </w:rPr>
              <w:t>9</w:t>
            </w:r>
            <w:r w:rsidR="00CD276A" w:rsidRPr="00967734">
              <w:rPr>
                <w:rFonts w:ascii="Arial" w:hAnsi="Arial" w:cs="Arial"/>
                <w:sz w:val="18"/>
                <w:szCs w:val="18"/>
              </w:rPr>
              <w:t>/2023</w:t>
            </w:r>
          </w:p>
        </w:tc>
        <w:tc>
          <w:tcPr>
            <w:tcW w:w="3850" w:type="dxa"/>
            <w:vAlign w:val="center"/>
          </w:tcPr>
          <w:p w14:paraId="00FA6E4C" w14:textId="77777777" w:rsidR="00CD276A" w:rsidRPr="00967734" w:rsidRDefault="00CD276A" w:rsidP="001635D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3D2B3808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73C9B89B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al teléfono 2317274 Interno 226</w:t>
      </w:r>
      <w:r>
        <w:rPr>
          <w:rFonts w:ascii="Arial" w:hAnsi="Arial" w:cs="Arial"/>
          <w:sz w:val="20"/>
          <w:szCs w:val="20"/>
        </w:rPr>
        <w:t>5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243DB197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Paz, </w:t>
      </w:r>
      <w:r w:rsidR="00562E51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de 2023</w:t>
      </w:r>
    </w:p>
    <w:sectPr w:rsidR="00287082" w:rsidSect="00E07343">
      <w:headerReference w:type="default" r:id="rId8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76A"/>
    <w:rsid w:val="000B7E9C"/>
    <w:rsid w:val="000C1676"/>
    <w:rsid w:val="00111E0D"/>
    <w:rsid w:val="002413FB"/>
    <w:rsid w:val="00287082"/>
    <w:rsid w:val="00296EAB"/>
    <w:rsid w:val="003E1BB9"/>
    <w:rsid w:val="00505C78"/>
    <w:rsid w:val="00562E51"/>
    <w:rsid w:val="00656F2D"/>
    <w:rsid w:val="007458CA"/>
    <w:rsid w:val="00751B8A"/>
    <w:rsid w:val="00967734"/>
    <w:rsid w:val="009B1B44"/>
    <w:rsid w:val="00A9717D"/>
    <w:rsid w:val="00AF3C75"/>
    <w:rsid w:val="00B14E09"/>
    <w:rsid w:val="00C92E3E"/>
    <w:rsid w:val="00CB1615"/>
    <w:rsid w:val="00CD276A"/>
    <w:rsid w:val="00CE1267"/>
    <w:rsid w:val="00D2248E"/>
    <w:rsid w:val="00E07343"/>
    <w:rsid w:val="00E2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6805165139?pwd=ZW050ti4QuU7KT0nb0Qne4idMduk8j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492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3</cp:revision>
  <dcterms:created xsi:type="dcterms:W3CDTF">2023-08-25T19:27:00Z</dcterms:created>
  <dcterms:modified xsi:type="dcterms:W3CDTF">2023-08-25T19:33:00Z</dcterms:modified>
</cp:coreProperties>
</file>